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CEB6" w14:textId="39DD73CF" w:rsidR="004207DC" w:rsidRDefault="004207DC" w:rsidP="00C706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CHS Dance Tryouts </w:t>
      </w:r>
    </w:p>
    <w:p w14:paraId="75E9F162" w14:textId="30037424" w:rsidR="004207DC" w:rsidRDefault="004207DC" w:rsidP="00420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DC">
        <w:rPr>
          <w:rFonts w:ascii="Times New Roman" w:hAnsi="Times New Roman" w:cs="Times New Roman"/>
          <w:b/>
          <w:sz w:val="28"/>
          <w:szCs w:val="28"/>
        </w:rPr>
        <w:t>Preferred Skills</w:t>
      </w:r>
    </w:p>
    <w:p w14:paraId="2ADE3191" w14:textId="1BECE028" w:rsidR="004207DC" w:rsidRDefault="007E33E4" w:rsidP="007E33E4">
      <w:pPr>
        <w:jc w:val="center"/>
        <w:rPr>
          <w:rFonts w:ascii="Times New Roman" w:hAnsi="Times New Roman" w:cs="Times New Roman"/>
          <w:bCs/>
        </w:rPr>
      </w:pPr>
      <w:r w:rsidRPr="007E33E4">
        <w:rPr>
          <w:rFonts w:ascii="Times New Roman" w:hAnsi="Times New Roman" w:cs="Times New Roman"/>
          <w:bCs/>
        </w:rPr>
        <w:t xml:space="preserve">(open to </w:t>
      </w:r>
      <w:proofErr w:type="gramStart"/>
      <w:r w:rsidRPr="007E33E4">
        <w:rPr>
          <w:rFonts w:ascii="Times New Roman" w:hAnsi="Times New Roman" w:cs="Times New Roman"/>
          <w:bCs/>
        </w:rPr>
        <w:t>any and all</w:t>
      </w:r>
      <w:proofErr w:type="gramEnd"/>
      <w:r w:rsidRPr="007E33E4">
        <w:rPr>
          <w:rFonts w:ascii="Times New Roman" w:hAnsi="Times New Roman" w:cs="Times New Roman"/>
          <w:bCs/>
        </w:rPr>
        <w:t xml:space="preserve"> skills and variations)</w:t>
      </w:r>
    </w:p>
    <w:p w14:paraId="69601A06" w14:textId="77777777" w:rsidR="005D638B" w:rsidRPr="007E33E4" w:rsidRDefault="005D638B" w:rsidP="007E33E4">
      <w:pPr>
        <w:jc w:val="center"/>
        <w:rPr>
          <w:rFonts w:ascii="Times New Roman" w:hAnsi="Times New Roman" w:cs="Times New Roman"/>
          <w:bCs/>
        </w:rPr>
      </w:pPr>
    </w:p>
    <w:p w14:paraId="115EC71A" w14:textId="64A14723" w:rsidR="004207DC" w:rsidRDefault="004207DC" w:rsidP="004207DC">
      <w:pPr>
        <w:rPr>
          <w:rFonts w:ascii="Times New Roman" w:hAnsi="Times New Roman" w:cs="Times New Roman"/>
        </w:rPr>
      </w:pPr>
    </w:p>
    <w:p w14:paraId="4B9E9B6B" w14:textId="77777777" w:rsidR="00F62DBF" w:rsidRDefault="00F62DBF" w:rsidP="004207DC">
      <w:pPr>
        <w:rPr>
          <w:rFonts w:ascii="Times New Roman" w:hAnsi="Times New Roman" w:cs="Times New Roman"/>
        </w:rPr>
        <w:sectPr w:rsidR="00F62DBF" w:rsidSect="00575B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32042D" w14:textId="77B6F038" w:rsidR="004207DC" w:rsidRDefault="004207DC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Leg hold</w:t>
      </w:r>
      <w:r w:rsidR="006B64F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Leg hold turn</w:t>
      </w:r>
      <w:r w:rsidR="006B64F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Leg extensions</w:t>
      </w:r>
    </w:p>
    <w:p w14:paraId="7ED9CDCF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77849287" w14:textId="4AF38C6B" w:rsidR="004207DC" w:rsidRDefault="004207DC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Right/Left scale</w:t>
      </w:r>
    </w:p>
    <w:p w14:paraId="7C5EB35B" w14:textId="5813A158" w:rsidR="00C2352A" w:rsidRDefault="00C2352A" w:rsidP="001E0692">
      <w:pPr>
        <w:rPr>
          <w:rFonts w:ascii="Times New Roman" w:hAnsi="Times New Roman" w:cs="Times New Roman"/>
        </w:rPr>
      </w:pPr>
    </w:p>
    <w:p w14:paraId="04218D68" w14:textId="4D3C5EE7" w:rsidR="00C2352A" w:rsidRPr="00C2352A" w:rsidRDefault="00C2352A" w:rsidP="00C2352A">
      <w:pPr>
        <w:rPr>
          <w:rFonts w:ascii="Times New Roman" w:hAnsi="Times New Roman" w:cs="Times New Roman"/>
        </w:rPr>
      </w:pPr>
      <w:r w:rsidRPr="00C2352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Splits (right and left)</w:t>
      </w:r>
    </w:p>
    <w:p w14:paraId="04B975B7" w14:textId="77777777" w:rsidR="00F62DBF" w:rsidRPr="0090710F" w:rsidRDefault="00F62DBF" w:rsidP="001E0692">
      <w:pPr>
        <w:rPr>
          <w:rFonts w:ascii="Times New Roman" w:hAnsi="Times New Roman" w:cs="Times New Roman"/>
        </w:rPr>
      </w:pPr>
    </w:p>
    <w:p w14:paraId="6E422CA1" w14:textId="7DD3F341" w:rsidR="00166000" w:rsidRDefault="004207DC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66000">
        <w:rPr>
          <w:rFonts w:ascii="Times New Roman" w:hAnsi="Times New Roman" w:cs="Times New Roman"/>
        </w:rPr>
        <w:t>All variations of jumps:</w:t>
      </w:r>
    </w:p>
    <w:p w14:paraId="384241BD" w14:textId="008DBDFF" w:rsidR="00166000" w:rsidRDefault="00166000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Toe touch</w:t>
      </w:r>
    </w:p>
    <w:p w14:paraId="49DB6753" w14:textId="17F78DAD" w:rsidR="00166000" w:rsidRDefault="00166000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Amazon</w:t>
      </w:r>
    </w:p>
    <w:p w14:paraId="0F02F0B4" w14:textId="0B16CB32" w:rsidR="00166000" w:rsidRDefault="00166000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Surprise leap</w:t>
      </w:r>
    </w:p>
    <w:p w14:paraId="5BA2ADE6" w14:textId="0AF62E5E" w:rsidR="00671CD4" w:rsidRDefault="00166000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Hurdler</w:t>
      </w:r>
    </w:p>
    <w:p w14:paraId="21BCD59B" w14:textId="41A66F81" w:rsidR="00671CD4" w:rsidRDefault="00671CD4" w:rsidP="00671CD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Split Jump</w:t>
      </w:r>
    </w:p>
    <w:p w14:paraId="124248E4" w14:textId="13F3082E" w:rsidR="000E745B" w:rsidRDefault="000E745B" w:rsidP="001E0692">
      <w:pPr>
        <w:rPr>
          <w:rFonts w:ascii="Times New Roman" w:hAnsi="Times New Roman" w:cs="Times New Roman"/>
        </w:rPr>
      </w:pPr>
    </w:p>
    <w:p w14:paraId="4B243DFB" w14:textId="022919EB" w:rsidR="00F62DBF" w:rsidRDefault="000E745B" w:rsidP="00166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All variations of leaps</w:t>
      </w:r>
      <w:r w:rsidR="00166000">
        <w:rPr>
          <w:rFonts w:ascii="Times New Roman" w:hAnsi="Times New Roman" w:cs="Times New Roman"/>
        </w:rPr>
        <w:t>:</w:t>
      </w:r>
    </w:p>
    <w:p w14:paraId="63AD643B" w14:textId="200BBDE3" w:rsidR="000E745B" w:rsidRDefault="004207DC" w:rsidP="00D816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Split leaps</w:t>
      </w:r>
      <w:r w:rsidR="0059773E">
        <w:rPr>
          <w:rFonts w:ascii="Times New Roman" w:hAnsi="Times New Roman" w:cs="Times New Roman"/>
        </w:rPr>
        <w:t xml:space="preserve"> (right and left)</w:t>
      </w:r>
    </w:p>
    <w:p w14:paraId="7C2DE9B3" w14:textId="7D8068E1" w:rsidR="000E745B" w:rsidRDefault="000E745B" w:rsidP="00D816A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Switch tilt</w:t>
      </w:r>
    </w:p>
    <w:p w14:paraId="6E369783" w14:textId="1E737A37" w:rsidR="00166000" w:rsidRDefault="00166000" w:rsidP="000E745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Turning disc</w:t>
      </w:r>
    </w:p>
    <w:p w14:paraId="4F244AF3" w14:textId="3A86E055" w:rsidR="00166000" w:rsidRDefault="00166000" w:rsidP="000E745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Switch arabesque</w:t>
      </w:r>
    </w:p>
    <w:p w14:paraId="6359034E" w14:textId="6CA6F622" w:rsidR="00166000" w:rsidRDefault="00166000" w:rsidP="000E745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Calypso</w:t>
      </w:r>
    </w:p>
    <w:p w14:paraId="5C3D64A5" w14:textId="3A4AF62B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68D29C7F" w14:textId="72CA9BE9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4784CB6A" w14:textId="77777777" w:rsidR="002365CA" w:rsidRPr="002365CA" w:rsidRDefault="002365CA" w:rsidP="002365CA">
      <w:pPr>
        <w:rPr>
          <w:rFonts w:ascii="Times New Roman" w:hAnsi="Times New Roman" w:cs="Times New Roman"/>
        </w:rPr>
      </w:pPr>
    </w:p>
    <w:p w14:paraId="776359DC" w14:textId="397B560B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4BA0A70E" w14:textId="6D35B3BA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403CD923" w14:textId="7962E336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61B3841A" w14:textId="3EDFD274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2B999365" w14:textId="3DB848B5" w:rsidR="000034A3" w:rsidRDefault="000034A3" w:rsidP="000E745B">
      <w:pPr>
        <w:ind w:firstLine="720"/>
        <w:rPr>
          <w:rFonts w:ascii="Times New Roman" w:hAnsi="Times New Roman" w:cs="Times New Roman"/>
        </w:rPr>
      </w:pPr>
    </w:p>
    <w:p w14:paraId="25A3B9EE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1BE7D842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0AA1EB45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173AE40F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7B9129F7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2FDB0CB2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14272CD3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21B1B85C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57D37C78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2758B089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1961FDAA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2EC1C649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76D47835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3DDECB34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06AD3008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6AB0D405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74D8BD27" w14:textId="77777777" w:rsidR="00C70691" w:rsidRDefault="00C70691" w:rsidP="001E0692">
      <w:pPr>
        <w:rPr>
          <w:rFonts w:ascii="Times New Roman" w:hAnsi="Times New Roman" w:cs="Times New Roman"/>
        </w:rPr>
      </w:pPr>
    </w:p>
    <w:p w14:paraId="365A6541" w14:textId="77777777" w:rsidR="00C70691" w:rsidRPr="0090710F" w:rsidRDefault="00C70691" w:rsidP="001E0692">
      <w:pPr>
        <w:rPr>
          <w:rFonts w:ascii="Times New Roman" w:hAnsi="Times New Roman" w:cs="Times New Roman"/>
        </w:rPr>
      </w:pPr>
    </w:p>
    <w:p w14:paraId="757E62B7" w14:textId="77777777" w:rsidR="00A60885" w:rsidRDefault="00A60885" w:rsidP="0009159C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 w:cs="Times New Roman"/>
        </w:rPr>
      </w:pPr>
    </w:p>
    <w:p w14:paraId="61EFDCDF" w14:textId="16311EFC" w:rsidR="0009159C" w:rsidRDefault="00671CD4" w:rsidP="0009159C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variations of </w:t>
      </w:r>
      <w:r w:rsidR="0009159C" w:rsidRPr="0009159C">
        <w:rPr>
          <w:rFonts w:ascii="Times New Roman" w:hAnsi="Times New Roman" w:cs="Times New Roman"/>
        </w:rPr>
        <w:t>pirouette</w:t>
      </w:r>
      <w:r>
        <w:rPr>
          <w:rFonts w:ascii="Times New Roman" w:hAnsi="Times New Roman" w:cs="Times New Roman"/>
        </w:rPr>
        <w:t>s</w:t>
      </w:r>
      <w:r w:rsidR="0009159C" w:rsidRPr="00091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(minimum double)</w:t>
      </w:r>
    </w:p>
    <w:p w14:paraId="231A7447" w14:textId="39FA1687" w:rsidR="00A60885" w:rsidRPr="00A60885" w:rsidRDefault="00A60885" w:rsidP="00A60885">
      <w:pPr>
        <w:pStyle w:val="ListParagraph"/>
        <w:ind w:left="18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***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I</w:t>
      </w:r>
      <w:r w:rsidRPr="00A60885">
        <w:rPr>
          <w:rFonts w:ascii="Times New Roman" w:hAnsi="Times New Roman" w:cs="Times New Roman"/>
          <w:b/>
          <w:bCs/>
          <w:i/>
          <w:iCs/>
        </w:rPr>
        <w:t>n order to</w:t>
      </w:r>
      <w:proofErr w:type="gramEnd"/>
      <w:r w:rsidRPr="00A60885">
        <w:rPr>
          <w:rFonts w:ascii="Times New Roman" w:hAnsi="Times New Roman" w:cs="Times New Roman"/>
          <w:b/>
          <w:bCs/>
          <w:i/>
          <w:iCs/>
        </w:rPr>
        <w:t xml:space="preserve"> maximize your score, turns must be high </w:t>
      </w:r>
      <w:proofErr w:type="spellStart"/>
      <w:r w:rsidRPr="00A60885">
        <w:rPr>
          <w:rFonts w:ascii="Times New Roman" w:hAnsi="Times New Roman" w:cs="Times New Roman"/>
          <w:b/>
          <w:bCs/>
          <w:i/>
          <w:iCs/>
        </w:rPr>
        <w:t>relev</w:t>
      </w:r>
      <w:r>
        <w:rPr>
          <w:rFonts w:ascii="Times New Roman" w:hAnsi="Times New Roman" w:cs="Times New Roman"/>
          <w:b/>
          <w:bCs/>
          <w:i/>
          <w:iCs/>
        </w:rPr>
        <w:t>e</w:t>
      </w:r>
      <w:proofErr w:type="spellEnd"/>
      <w:r w:rsidRPr="00A60885">
        <w:rPr>
          <w:rFonts w:ascii="Times New Roman" w:hAnsi="Times New Roman" w:cs="Times New Roman"/>
          <w:b/>
          <w:bCs/>
          <w:i/>
          <w:iCs/>
        </w:rPr>
        <w:t>, extended knees/legs, pointed feet and correct body placement</w:t>
      </w:r>
      <w:r>
        <w:rPr>
          <w:rFonts w:ascii="Times New Roman" w:hAnsi="Times New Roman" w:cs="Times New Roman"/>
          <w:b/>
          <w:bCs/>
          <w:i/>
          <w:iCs/>
        </w:rPr>
        <w:t>***</w:t>
      </w:r>
    </w:p>
    <w:p w14:paraId="7A463825" w14:textId="77777777" w:rsidR="00F62DBF" w:rsidRPr="0090710F" w:rsidRDefault="00F62DBF" w:rsidP="001E0692">
      <w:pPr>
        <w:rPr>
          <w:rFonts w:ascii="Times New Roman" w:hAnsi="Times New Roman" w:cs="Times New Roman"/>
        </w:rPr>
      </w:pPr>
    </w:p>
    <w:p w14:paraId="264BF5BF" w14:textId="4B1F6745" w:rsidR="0009159C" w:rsidRDefault="000E1011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Kip up</w:t>
      </w:r>
    </w:p>
    <w:p w14:paraId="72E4EA4F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6A0E0770" w14:textId="4D25651C" w:rsidR="000E1011" w:rsidRDefault="000E1011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66000">
        <w:rPr>
          <w:rFonts w:ascii="Times New Roman" w:hAnsi="Times New Roman" w:cs="Times New Roman"/>
        </w:rPr>
        <w:t>All variations of headspring</w:t>
      </w:r>
    </w:p>
    <w:p w14:paraId="6F31EAC4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6E9299B3" w14:textId="091F689C" w:rsidR="002365CA" w:rsidRDefault="00505B23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21FB">
        <w:rPr>
          <w:rFonts w:ascii="Times New Roman" w:hAnsi="Times New Roman" w:cs="Times New Roman"/>
        </w:rPr>
        <w:t xml:space="preserve">Headstand </w:t>
      </w:r>
      <w:r w:rsidR="0059773E">
        <w:rPr>
          <w:rFonts w:ascii="Times New Roman" w:hAnsi="Times New Roman" w:cs="Times New Roman"/>
        </w:rPr>
        <w:t>skill</w:t>
      </w:r>
      <w:r w:rsidR="0057589C">
        <w:rPr>
          <w:rFonts w:ascii="Times New Roman" w:hAnsi="Times New Roman" w:cs="Times New Roman"/>
        </w:rPr>
        <w:t xml:space="preserve"> (</w:t>
      </w:r>
      <w:r w:rsidR="0059773E">
        <w:rPr>
          <w:rFonts w:ascii="Times New Roman" w:hAnsi="Times New Roman" w:cs="Times New Roman"/>
        </w:rPr>
        <w:t xml:space="preserve">headspring out of it, </w:t>
      </w:r>
      <w:r w:rsidR="0057589C">
        <w:rPr>
          <w:rFonts w:ascii="Times New Roman" w:hAnsi="Times New Roman" w:cs="Times New Roman"/>
        </w:rPr>
        <w:t>quarter</w:t>
      </w:r>
      <w:r w:rsidR="0059773E">
        <w:rPr>
          <w:rFonts w:ascii="Times New Roman" w:hAnsi="Times New Roman" w:cs="Times New Roman"/>
        </w:rPr>
        <w:t xml:space="preserve"> turn</w:t>
      </w:r>
      <w:r w:rsidR="0057589C">
        <w:rPr>
          <w:rFonts w:ascii="Times New Roman" w:hAnsi="Times New Roman" w:cs="Times New Roman"/>
        </w:rPr>
        <w:t xml:space="preserve"> or half</w:t>
      </w:r>
      <w:r w:rsidR="0059773E">
        <w:rPr>
          <w:rFonts w:ascii="Times New Roman" w:hAnsi="Times New Roman" w:cs="Times New Roman"/>
        </w:rPr>
        <w:t xml:space="preserve"> turn, etc.</w:t>
      </w:r>
      <w:r w:rsidR="0057589C">
        <w:rPr>
          <w:rFonts w:ascii="Times New Roman" w:hAnsi="Times New Roman" w:cs="Times New Roman"/>
        </w:rPr>
        <w:t>)</w:t>
      </w:r>
    </w:p>
    <w:p w14:paraId="3DE4CDC6" w14:textId="77777777" w:rsidR="0009159C" w:rsidRDefault="0009159C" w:rsidP="001E0692">
      <w:pPr>
        <w:rPr>
          <w:rFonts w:ascii="Times New Roman" w:hAnsi="Times New Roman" w:cs="Times New Roman"/>
        </w:rPr>
      </w:pPr>
    </w:p>
    <w:p w14:paraId="3F9AE5C6" w14:textId="529D5CF1" w:rsidR="0009159C" w:rsidRPr="0009159C" w:rsidRDefault="0009159C" w:rsidP="0009159C">
      <w:pPr>
        <w:pStyle w:val="ListParagraph"/>
        <w:numPr>
          <w:ilvl w:val="0"/>
          <w:numId w:val="6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Dragonfly</w:t>
      </w:r>
    </w:p>
    <w:p w14:paraId="001AD54A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3FE3B046" w14:textId="7F8C42B9" w:rsidR="004F21FB" w:rsidRDefault="004F21FB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71CD4">
        <w:rPr>
          <w:rFonts w:ascii="Times New Roman" w:hAnsi="Times New Roman" w:cs="Times New Roman"/>
        </w:rPr>
        <w:t>Black Panther</w:t>
      </w:r>
    </w:p>
    <w:p w14:paraId="0FE8D4CC" w14:textId="77777777" w:rsidR="00F62DBF" w:rsidRDefault="00F62DBF" w:rsidP="001E0692">
      <w:pPr>
        <w:rPr>
          <w:rFonts w:ascii="Times New Roman" w:hAnsi="Times New Roman" w:cs="Times New Roman"/>
        </w:rPr>
      </w:pPr>
    </w:p>
    <w:p w14:paraId="1CEAA5DD" w14:textId="5748B867" w:rsidR="00E63E59" w:rsidRDefault="0057589C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E745B">
        <w:rPr>
          <w:rFonts w:ascii="Times New Roman" w:hAnsi="Times New Roman" w:cs="Times New Roman"/>
        </w:rPr>
        <w:t>All variations of aerials</w:t>
      </w:r>
    </w:p>
    <w:p w14:paraId="13AED2B6" w14:textId="34D652BB" w:rsidR="00034C61" w:rsidRDefault="00034C61" w:rsidP="001E0692">
      <w:pPr>
        <w:rPr>
          <w:rFonts w:ascii="Times New Roman" w:hAnsi="Times New Roman" w:cs="Times New Roman"/>
        </w:rPr>
      </w:pPr>
    </w:p>
    <w:p w14:paraId="1D3095C5" w14:textId="17418620" w:rsidR="00034C61" w:rsidRPr="00034C61" w:rsidRDefault="00034C61" w:rsidP="00034C61">
      <w:pPr>
        <w:rPr>
          <w:rFonts w:ascii="Times New Roman" w:hAnsi="Times New Roman" w:cs="Times New Roman"/>
        </w:rPr>
      </w:pPr>
      <w:r w:rsidRPr="00034C6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One-handed</w:t>
      </w:r>
      <w:r w:rsidR="00945649">
        <w:rPr>
          <w:rFonts w:ascii="Times New Roman" w:hAnsi="Times New Roman" w:cs="Times New Roman"/>
        </w:rPr>
        <w:t xml:space="preserve"> or two-handed</w:t>
      </w:r>
      <w:r>
        <w:rPr>
          <w:rFonts w:ascii="Times New Roman" w:hAnsi="Times New Roman" w:cs="Times New Roman"/>
        </w:rPr>
        <w:t xml:space="preserve"> </w:t>
      </w:r>
      <w:r w:rsidR="00166000">
        <w:rPr>
          <w:rFonts w:ascii="Times New Roman" w:hAnsi="Times New Roman" w:cs="Times New Roman"/>
        </w:rPr>
        <w:t>front handsprings</w:t>
      </w:r>
    </w:p>
    <w:p w14:paraId="33AFC137" w14:textId="77777777" w:rsidR="00D749CD" w:rsidRDefault="00D749CD" w:rsidP="001E0692">
      <w:pPr>
        <w:rPr>
          <w:rFonts w:ascii="Times New Roman" w:hAnsi="Times New Roman" w:cs="Times New Roman"/>
        </w:rPr>
      </w:pPr>
    </w:p>
    <w:p w14:paraId="08EC982B" w14:textId="7062321B" w:rsidR="001E0692" w:rsidRDefault="001E0692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66000">
        <w:rPr>
          <w:rFonts w:ascii="Times New Roman" w:hAnsi="Times New Roman" w:cs="Times New Roman"/>
        </w:rPr>
        <w:t xml:space="preserve">All variations of a </w:t>
      </w:r>
      <w:r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seconde</w:t>
      </w:r>
      <w:proofErr w:type="spellEnd"/>
      <w:r>
        <w:rPr>
          <w:rFonts w:ascii="Times New Roman" w:hAnsi="Times New Roman" w:cs="Times New Roman"/>
        </w:rPr>
        <w:t xml:space="preserve"> turn sequences</w:t>
      </w:r>
      <w:r w:rsidR="0009159C">
        <w:rPr>
          <w:rFonts w:ascii="Times New Roman" w:hAnsi="Times New Roman" w:cs="Times New Roman"/>
        </w:rPr>
        <w:t xml:space="preserve"> that include</w:t>
      </w:r>
      <w:r w:rsidR="00166000">
        <w:rPr>
          <w:rFonts w:ascii="Times New Roman" w:hAnsi="Times New Roman" w:cs="Times New Roman"/>
        </w:rPr>
        <w:t>:</w:t>
      </w:r>
    </w:p>
    <w:p w14:paraId="5ED495DF" w14:textId="6F64FB2B" w:rsidR="001E0692" w:rsidRDefault="001E0692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Changing spots</w:t>
      </w:r>
    </w:p>
    <w:p w14:paraId="1C86833A" w14:textId="1BE8586B" w:rsidR="001E0692" w:rsidRDefault="001E0692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Single counts</w:t>
      </w:r>
    </w:p>
    <w:p w14:paraId="10049C2E" w14:textId="579D350A" w:rsidR="001E0692" w:rsidRDefault="001E0692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Floating turns</w:t>
      </w:r>
    </w:p>
    <w:p w14:paraId="3B94D431" w14:textId="4508A749" w:rsidR="001E0692" w:rsidRDefault="001E0692" w:rsidP="001E06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Pirouettes</w:t>
      </w:r>
    </w:p>
    <w:p w14:paraId="51CAD6C7" w14:textId="021D7330" w:rsidR="00671CD4" w:rsidRPr="00A60885" w:rsidRDefault="00A60885" w:rsidP="001E0692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***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I</w:t>
      </w:r>
      <w:r w:rsidRPr="00A60885">
        <w:rPr>
          <w:rFonts w:ascii="Times New Roman" w:hAnsi="Times New Roman" w:cs="Times New Roman"/>
          <w:b/>
          <w:bCs/>
          <w:i/>
          <w:iCs/>
        </w:rPr>
        <w:t>n order to</w:t>
      </w:r>
      <w:proofErr w:type="gramEnd"/>
      <w:r w:rsidRPr="00A60885">
        <w:rPr>
          <w:rFonts w:ascii="Times New Roman" w:hAnsi="Times New Roman" w:cs="Times New Roman"/>
          <w:b/>
          <w:bCs/>
          <w:i/>
          <w:iCs/>
        </w:rPr>
        <w:t xml:space="preserve"> maximize your score, turns must be high </w:t>
      </w:r>
      <w:proofErr w:type="spellStart"/>
      <w:r w:rsidRPr="00A60885">
        <w:rPr>
          <w:rFonts w:ascii="Times New Roman" w:hAnsi="Times New Roman" w:cs="Times New Roman"/>
          <w:b/>
          <w:bCs/>
          <w:i/>
          <w:iCs/>
        </w:rPr>
        <w:t>relev</w:t>
      </w:r>
      <w:r>
        <w:rPr>
          <w:rFonts w:ascii="Times New Roman" w:hAnsi="Times New Roman" w:cs="Times New Roman"/>
          <w:b/>
          <w:bCs/>
          <w:i/>
          <w:iCs/>
        </w:rPr>
        <w:t>e</w:t>
      </w:r>
      <w:proofErr w:type="spellEnd"/>
      <w:r w:rsidRPr="00A60885">
        <w:rPr>
          <w:rFonts w:ascii="Times New Roman" w:hAnsi="Times New Roman" w:cs="Times New Roman"/>
          <w:b/>
          <w:bCs/>
          <w:i/>
          <w:iCs/>
        </w:rPr>
        <w:t>, extended knees/legs, pointed feet and correct body placement</w:t>
      </w:r>
      <w:r>
        <w:rPr>
          <w:rFonts w:ascii="Times New Roman" w:hAnsi="Times New Roman" w:cs="Times New Roman"/>
          <w:b/>
          <w:bCs/>
          <w:i/>
          <w:iCs/>
        </w:rPr>
        <w:t>***</w:t>
      </w:r>
    </w:p>
    <w:sectPr w:rsidR="00671CD4" w:rsidRPr="00A60885" w:rsidSect="00575B1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722"/>
    <w:multiLevelType w:val="hybridMultilevel"/>
    <w:tmpl w:val="0F58F85A"/>
    <w:lvl w:ilvl="0" w:tplc="1B1C77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F4E97"/>
    <w:multiLevelType w:val="hybridMultilevel"/>
    <w:tmpl w:val="E6CA911A"/>
    <w:lvl w:ilvl="0" w:tplc="5C68586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6E3F"/>
    <w:multiLevelType w:val="hybridMultilevel"/>
    <w:tmpl w:val="5BA41476"/>
    <w:lvl w:ilvl="0" w:tplc="8862B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248F"/>
    <w:multiLevelType w:val="hybridMultilevel"/>
    <w:tmpl w:val="23C21D9E"/>
    <w:lvl w:ilvl="0" w:tplc="0146333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0DD3"/>
    <w:multiLevelType w:val="hybridMultilevel"/>
    <w:tmpl w:val="ED706CBC"/>
    <w:lvl w:ilvl="0" w:tplc="1802497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9623E"/>
    <w:multiLevelType w:val="hybridMultilevel"/>
    <w:tmpl w:val="D8525F96"/>
    <w:lvl w:ilvl="0" w:tplc="F8A2E3A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95679">
    <w:abstractNumId w:val="3"/>
  </w:num>
  <w:num w:numId="2" w16cid:durableId="1597590528">
    <w:abstractNumId w:val="5"/>
  </w:num>
  <w:num w:numId="3" w16cid:durableId="596328491">
    <w:abstractNumId w:val="4"/>
  </w:num>
  <w:num w:numId="4" w16cid:durableId="289628516">
    <w:abstractNumId w:val="0"/>
  </w:num>
  <w:num w:numId="5" w16cid:durableId="1000501846">
    <w:abstractNumId w:val="1"/>
  </w:num>
  <w:num w:numId="6" w16cid:durableId="747531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DC"/>
    <w:rsid w:val="00002A6F"/>
    <w:rsid w:val="000034A3"/>
    <w:rsid w:val="00034C61"/>
    <w:rsid w:val="0008514D"/>
    <w:rsid w:val="00090CEB"/>
    <w:rsid w:val="0009159C"/>
    <w:rsid w:val="000959C2"/>
    <w:rsid w:val="000E1011"/>
    <w:rsid w:val="000E745B"/>
    <w:rsid w:val="001305F1"/>
    <w:rsid w:val="00166000"/>
    <w:rsid w:val="001E0692"/>
    <w:rsid w:val="002365CA"/>
    <w:rsid w:val="004207DC"/>
    <w:rsid w:val="00496C6D"/>
    <w:rsid w:val="004D2B4C"/>
    <w:rsid w:val="004F21FB"/>
    <w:rsid w:val="00505B23"/>
    <w:rsid w:val="0056760D"/>
    <w:rsid w:val="0057589C"/>
    <w:rsid w:val="00575B1B"/>
    <w:rsid w:val="0059773E"/>
    <w:rsid w:val="005D050D"/>
    <w:rsid w:val="005D638B"/>
    <w:rsid w:val="00671CD4"/>
    <w:rsid w:val="006B64F0"/>
    <w:rsid w:val="00736FA9"/>
    <w:rsid w:val="00793671"/>
    <w:rsid w:val="007E33E4"/>
    <w:rsid w:val="00892FC1"/>
    <w:rsid w:val="0090710F"/>
    <w:rsid w:val="00945649"/>
    <w:rsid w:val="009C7EBD"/>
    <w:rsid w:val="00A15CD1"/>
    <w:rsid w:val="00A20926"/>
    <w:rsid w:val="00A60885"/>
    <w:rsid w:val="00A90FEE"/>
    <w:rsid w:val="00B91EB1"/>
    <w:rsid w:val="00C02557"/>
    <w:rsid w:val="00C2352A"/>
    <w:rsid w:val="00C70691"/>
    <w:rsid w:val="00D64626"/>
    <w:rsid w:val="00D749CD"/>
    <w:rsid w:val="00D816AF"/>
    <w:rsid w:val="00DD6336"/>
    <w:rsid w:val="00E56C47"/>
    <w:rsid w:val="00E63E59"/>
    <w:rsid w:val="00E92646"/>
    <w:rsid w:val="00EB4DE3"/>
    <w:rsid w:val="00EE3452"/>
    <w:rsid w:val="00F6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15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McCullar</dc:creator>
  <cp:keywords/>
  <dc:description/>
  <cp:lastModifiedBy>Terrance Moore</cp:lastModifiedBy>
  <cp:revision>7</cp:revision>
  <cp:lastPrinted>2020-02-24T13:08:00Z</cp:lastPrinted>
  <dcterms:created xsi:type="dcterms:W3CDTF">2022-03-29T21:55:00Z</dcterms:created>
  <dcterms:modified xsi:type="dcterms:W3CDTF">2024-02-18T21:00:00Z</dcterms:modified>
</cp:coreProperties>
</file>